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7421" w14:textId="77777777" w:rsidR="00717FDA" w:rsidRDefault="00000000">
      <w:pPr>
        <w:spacing w:after="0" w:line="287" w:lineRule="auto"/>
        <w:ind w:left="1526" w:right="705"/>
        <w:jc w:val="center"/>
      </w:pPr>
      <w:r>
        <w:rPr>
          <w:b/>
          <w:sz w:val="20"/>
        </w:rPr>
        <w:t xml:space="preserve">Жеке тұлғалардың жаңа салым қабылдау тоқтатылған  салымдары </w:t>
      </w:r>
      <w:r>
        <w:t xml:space="preserve"> </w:t>
      </w:r>
      <w:r>
        <w:rPr>
          <w:b/>
          <w:sz w:val="20"/>
        </w:rPr>
        <w:t xml:space="preserve">бойынша сыйақы мөлшерлемелері </w:t>
      </w:r>
      <w:r>
        <w:t xml:space="preserve">  </w:t>
      </w:r>
    </w:p>
    <w:p w14:paraId="70DFEF86" w14:textId="77777777" w:rsidR="00717FDA" w:rsidRDefault="00000000">
      <w:pPr>
        <w:spacing w:after="42" w:line="259" w:lineRule="auto"/>
        <w:ind w:left="5" w:firstLine="0"/>
      </w:pPr>
      <w:r>
        <w:t xml:space="preserve"> </w:t>
      </w:r>
    </w:p>
    <w:p w14:paraId="59F4EA34" w14:textId="77777777" w:rsidR="00717FDA" w:rsidRDefault="00000000">
      <w:pPr>
        <w:spacing w:after="83" w:line="259" w:lineRule="auto"/>
        <w:ind w:left="5" w:firstLine="0"/>
      </w:pPr>
      <w:r>
        <w:t xml:space="preserve"> </w:t>
      </w:r>
    </w:p>
    <w:p w14:paraId="23C9B6EB" w14:textId="77777777" w:rsidR="00717FDA" w:rsidRDefault="00000000">
      <w:pPr>
        <w:spacing w:after="0" w:line="259" w:lineRule="auto"/>
        <w:ind w:left="927" w:firstLine="0"/>
        <w:jc w:val="center"/>
      </w:pPr>
      <w:r>
        <w:rPr>
          <w:sz w:val="24"/>
        </w:rPr>
        <w:t xml:space="preserve"> </w:t>
      </w:r>
      <w:r>
        <w:t xml:space="preserve">  </w:t>
      </w:r>
    </w:p>
    <w:tbl>
      <w:tblPr>
        <w:tblStyle w:val="TableGrid"/>
        <w:tblW w:w="9317" w:type="dxa"/>
        <w:tblInd w:w="-81" w:type="dxa"/>
        <w:tblLook w:val="04A0" w:firstRow="1" w:lastRow="0" w:firstColumn="1" w:lastColumn="0" w:noHBand="0" w:noVBand="1"/>
      </w:tblPr>
      <w:tblGrid>
        <w:gridCol w:w="2381"/>
        <w:gridCol w:w="1085"/>
        <w:gridCol w:w="902"/>
        <w:gridCol w:w="706"/>
        <w:gridCol w:w="710"/>
        <w:gridCol w:w="658"/>
        <w:gridCol w:w="763"/>
        <w:gridCol w:w="706"/>
        <w:gridCol w:w="710"/>
        <w:gridCol w:w="696"/>
      </w:tblGrid>
      <w:tr w:rsidR="00717FDA" w14:paraId="4634ED66" w14:textId="77777777">
        <w:trPr>
          <w:trHeight w:val="768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09AD" w14:textId="77777777" w:rsidR="00717FDA" w:rsidRDefault="00000000">
            <w:pPr>
              <w:spacing w:after="5" w:line="259" w:lineRule="auto"/>
              <w:ind w:left="28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672EDD14" w14:textId="77777777" w:rsidR="00717FDA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Салымның түрі </w:t>
            </w:r>
            <w:r>
              <w:t xml:space="preserve">  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4410E" w14:textId="77777777" w:rsidR="00717FDA" w:rsidRDefault="00000000">
            <w:pPr>
              <w:spacing w:after="7" w:line="259" w:lineRule="auto"/>
              <w:ind w:left="287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4EA06211" w14:textId="77777777" w:rsidR="00717FDA" w:rsidRDefault="00000000">
            <w:pPr>
              <w:spacing w:after="0" w:line="259" w:lineRule="auto"/>
              <w:ind w:left="0" w:right="173" w:firstLine="0"/>
              <w:jc w:val="right"/>
            </w:pPr>
            <w:r>
              <w:rPr>
                <w:b/>
                <w:sz w:val="20"/>
              </w:rPr>
              <w:t xml:space="preserve">Мерзімі </w:t>
            </w:r>
            <w:r>
              <w:t xml:space="preserve">  </w:t>
            </w:r>
          </w:p>
          <w:p w14:paraId="79DF17EA" w14:textId="77777777" w:rsidR="00717FDA" w:rsidRDefault="00000000">
            <w:pPr>
              <w:spacing w:after="0" w:line="259" w:lineRule="auto"/>
              <w:ind w:left="287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61DE" w14:textId="77777777" w:rsidR="00717FDA" w:rsidRDefault="00000000">
            <w:pPr>
              <w:spacing w:after="5" w:line="259" w:lineRule="auto"/>
              <w:ind w:left="12" w:firstLine="0"/>
            </w:pPr>
            <w:r>
              <w:t xml:space="preserve">  </w:t>
            </w:r>
            <w:r>
              <w:tab/>
            </w: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  <w:r>
              <w:tab/>
              <w:t xml:space="preserve">  </w:t>
            </w:r>
          </w:p>
          <w:p w14:paraId="29A87736" w14:textId="77777777" w:rsidR="00717FDA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0"/>
              </w:rPr>
              <w:t xml:space="preserve">Мөлшерлемесі </w:t>
            </w:r>
            <w: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22C4F" w14:textId="77777777" w:rsidR="00717FDA" w:rsidRDefault="00000000">
            <w:pPr>
              <w:spacing w:after="0" w:line="259" w:lineRule="auto"/>
              <w:ind w:left="12" w:firstLine="0"/>
            </w:pPr>
            <w:r>
              <w:t xml:space="preserve"> 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9A966F" w14:textId="77777777" w:rsidR="00717FDA" w:rsidRDefault="00000000">
            <w:pPr>
              <w:spacing w:after="7" w:line="259" w:lineRule="auto"/>
              <w:ind w:left="201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248A01F5" w14:textId="77777777" w:rsidR="00717FDA" w:rsidRDefault="0000000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  <w:sz w:val="20"/>
              </w:rPr>
              <w:t xml:space="preserve">СЖТМ </w:t>
            </w:r>
            <w:r>
              <w:t xml:space="preserve">  </w:t>
            </w:r>
          </w:p>
          <w:p w14:paraId="5D79E18E" w14:textId="77777777" w:rsidR="00717FDA" w:rsidRDefault="00000000">
            <w:pPr>
              <w:spacing w:after="0" w:line="259" w:lineRule="auto"/>
              <w:ind w:left="201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CEDE5A" w14:textId="77777777" w:rsidR="00717FDA" w:rsidRDefault="00000000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717FDA" w14:paraId="29C582C7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F90" w14:textId="77777777" w:rsidR="00717FDA" w:rsidRDefault="00717FD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6B87" w14:textId="77777777" w:rsidR="00717FDA" w:rsidRDefault="00717FDA">
            <w:pPr>
              <w:spacing w:after="160" w:line="259" w:lineRule="auto"/>
              <w:ind w:left="0" w:firstLine="0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E965" w14:textId="77777777" w:rsidR="00717FDA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20"/>
              </w:rPr>
              <w:t xml:space="preserve">KZT </w:t>
            </w:r>
            <w: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A88E1" w14:textId="77777777" w:rsidR="00717FDA" w:rsidRDefault="00000000">
            <w:pPr>
              <w:spacing w:after="0" w:line="259" w:lineRule="auto"/>
              <w:ind w:left="163" w:firstLine="0"/>
            </w:pPr>
            <w:r>
              <w:rPr>
                <w:b/>
                <w:sz w:val="20"/>
              </w:rPr>
              <w:t xml:space="preserve">USD </w:t>
            </w:r>
            <w: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FAA1" w14:textId="77777777" w:rsidR="00717FDA" w:rsidRDefault="00000000">
            <w:pPr>
              <w:spacing w:after="0" w:line="259" w:lineRule="auto"/>
              <w:ind w:left="151" w:firstLine="0"/>
            </w:pPr>
            <w:r>
              <w:rPr>
                <w:b/>
                <w:sz w:val="20"/>
              </w:rPr>
              <w:t xml:space="preserve">EUR </w:t>
            </w:r>
            <w: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8B2A0" w14:textId="77777777" w:rsidR="00717FDA" w:rsidRDefault="00000000">
            <w:pPr>
              <w:spacing w:after="0" w:line="259" w:lineRule="auto"/>
              <w:ind w:left="123" w:firstLine="0"/>
            </w:pPr>
            <w:r>
              <w:rPr>
                <w:b/>
                <w:sz w:val="20"/>
              </w:rPr>
              <w:t xml:space="preserve">RUR </w:t>
            </w:r>
            <w: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908B" w14:textId="77777777" w:rsidR="00717FDA" w:rsidRDefault="00000000">
            <w:pPr>
              <w:spacing w:after="0" w:line="259" w:lineRule="auto"/>
              <w:ind w:left="-12" w:firstLine="0"/>
              <w:jc w:val="both"/>
            </w:pPr>
            <w:r>
              <w:t xml:space="preserve"> </w:t>
            </w:r>
            <w:r>
              <w:rPr>
                <w:b/>
                <w:sz w:val="20"/>
              </w:rPr>
              <w:t xml:space="preserve">KZT </w:t>
            </w:r>
            <w: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29CB" w14:textId="77777777" w:rsidR="00717FDA" w:rsidRDefault="00000000">
            <w:pPr>
              <w:spacing w:after="0" w:line="259" w:lineRule="auto"/>
              <w:ind w:left="158" w:firstLine="0"/>
            </w:pPr>
            <w:r>
              <w:rPr>
                <w:b/>
                <w:sz w:val="20"/>
              </w:rPr>
              <w:t xml:space="preserve">USD </w:t>
            </w:r>
            <w: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2FFA" w14:textId="77777777" w:rsidR="00717FDA" w:rsidRDefault="00000000">
            <w:pPr>
              <w:spacing w:after="0" w:line="259" w:lineRule="auto"/>
              <w:ind w:left="151" w:firstLine="0"/>
            </w:pPr>
            <w:r>
              <w:rPr>
                <w:b/>
                <w:sz w:val="20"/>
              </w:rPr>
              <w:t xml:space="preserve">EUR </w:t>
            </w:r>
            <w: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84DB" w14:textId="77777777" w:rsidR="00717FDA" w:rsidRDefault="00000000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RUR </w:t>
            </w:r>
            <w:r>
              <w:t xml:space="preserve">  </w:t>
            </w:r>
          </w:p>
        </w:tc>
      </w:tr>
      <w:tr w:rsidR="008C5B85" w14:paraId="7B0B37DC" w14:textId="77777777">
        <w:trPr>
          <w:trHeight w:val="312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CF22" w14:textId="77777777" w:rsidR="008C5B85" w:rsidRDefault="008C5B85" w:rsidP="008C5B85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«Оңай шешім» </w:t>
            </w:r>
            <w:r>
              <w:t xml:space="preserve">  </w:t>
            </w:r>
          </w:p>
          <w:p w14:paraId="66B4FFB9" w14:textId="77777777" w:rsidR="008C5B85" w:rsidRDefault="008C5B85" w:rsidP="008C5B85">
            <w:pPr>
              <w:spacing w:after="0" w:line="259" w:lineRule="auto"/>
              <w:ind w:left="154" w:right="1" w:firstLine="0"/>
              <w:jc w:val="center"/>
            </w:pPr>
            <w:r>
              <w:rPr>
                <w:sz w:val="20"/>
              </w:rPr>
              <w:t xml:space="preserve">(01.10.2018ж. бастап күші жойылған)* </w:t>
            </w:r>
            <w:r>
              <w:t xml:space="preserve">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5B23" w14:textId="77777777" w:rsidR="008C5B85" w:rsidRDefault="008C5B85" w:rsidP="008C5B85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 xml:space="preserve">3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1C05" w14:textId="1F02FD2E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982C" w14:textId="2FA3C968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BE34" w14:textId="7458C74E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B226" w14:textId="79B65C03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CCD" w14:textId="454F24BF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9BE1" w14:textId="577A48BB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AD54" w14:textId="396A5B8A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37E6" w14:textId="6FE6B6F2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56003D98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AF3CC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C322" w14:textId="77777777" w:rsidR="008C5B85" w:rsidRDefault="008C5B85" w:rsidP="008C5B85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 xml:space="preserve">6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CA17" w14:textId="42E5F4DC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ACEC" w14:textId="202F2F59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4A80A" w14:textId="7F3FA5A4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33FD" w14:textId="0AC3518C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5F20" w14:textId="0BB61F64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563E" w14:textId="5966025E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8009" w14:textId="768AAC97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A83E" w14:textId="07A42722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3E5A5796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7DFC9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0D9D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12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39F1" w14:textId="5DF19A81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C0C5" w14:textId="48CA949E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26E5" w14:textId="045B647C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1D86" w14:textId="1AAF7342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15ABF" w14:textId="19A6C8CD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32CA7" w14:textId="6B0970B6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BF49" w14:textId="044EA417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2B56" w14:textId="22A88E90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324A525A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DEEB10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8EC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18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A3D8" w14:textId="26D7BA3D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374B4" w14:textId="3A9479AC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F20F" w14:textId="13EC63CE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0D07" w14:textId="7A7CFA62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AEBE" w14:textId="068A91BA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89C3" w14:textId="1B351807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D669" w14:textId="7449E313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2215" w14:textId="021E8813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430B3B7F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0E8D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187A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24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F7AF" w14:textId="696030A1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B59D" w14:textId="065A5604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14FC" w14:textId="420BCEDF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F64A" w14:textId="1F3ADA2D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60B5" w14:textId="76C4324C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C1EA" w14:textId="785EB9ED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16C3" w14:textId="284A2507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E7C4" w14:textId="77645856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5E1F42B2" w14:textId="77777777">
        <w:trPr>
          <w:trHeight w:val="312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4331" w14:textId="77777777" w:rsidR="008C5B85" w:rsidRDefault="008C5B85" w:rsidP="008C5B85">
            <w:pPr>
              <w:spacing w:after="0" w:line="259" w:lineRule="auto"/>
              <w:ind w:left="487" w:firstLine="0"/>
            </w:pPr>
            <w:r>
              <w:rPr>
                <w:sz w:val="20"/>
              </w:rPr>
              <w:t xml:space="preserve">«VIP» (01.10.2018ж. </w:t>
            </w:r>
          </w:p>
          <w:p w14:paraId="227C704A" w14:textId="77777777" w:rsidR="008C5B85" w:rsidRDefault="008C5B85" w:rsidP="008C5B85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20"/>
              </w:rPr>
              <w:t>бастап күші жойылған)*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9749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12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7B2E" w14:textId="41F08484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34E7" w14:textId="1EA51C09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6DAB" w14:textId="61BC0221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FFC7" w14:textId="209FDC5E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5A26" w14:textId="34A86CAB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2A03" w14:textId="716B17ED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9680" w14:textId="72BCDD09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6512" w14:textId="7494209A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0C9C22E6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E9ABA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B946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18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74E5" w14:textId="1397A436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2D16" w14:textId="3A6DE72F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9229" w14:textId="411FE0CD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21B0" w14:textId="3D4D29BC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1AE7" w14:textId="3D058E6D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F213" w14:textId="3D90FA9F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9ACB" w14:textId="4C9C9EDC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3A0F" w14:textId="7424E678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1B191F42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3960A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D83A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24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6CD56" w14:textId="18A5DB26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032C8" w14:textId="622CEBF7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1AFE" w14:textId="7C0FE250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512C" w14:textId="6808A916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E917" w14:textId="04EB0793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E49A" w14:textId="378EC0BF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F290" w14:textId="6564070F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59A7" w14:textId="5BC1F3C2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6F3FFE38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D0D44F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B06B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30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CAEA" w14:textId="3EF88ED5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6F3D" w14:textId="05D32B27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574B" w14:textId="42F56C3F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B3CE" w14:textId="1A3DCD24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1E4B1" w14:textId="4DD9099F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21A2" w14:textId="79EFDE19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1AB2" w14:textId="62DF31F9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E626" w14:textId="6684E0F2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2898557C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88FF3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1C71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36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F99C" w14:textId="00D1C675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B85A" w14:textId="3095CB10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3700" w14:textId="646CAF70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E0D3" w14:textId="04C97314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F916" w14:textId="0C8C4903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9358" w14:textId="43FF7DB6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3BFB" w14:textId="34A560A4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020B" w14:textId="11B32988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7FAF2F4C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48B1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958D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60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27C1" w14:textId="228B1439" w:rsidR="008C5B85" w:rsidRDefault="008C5B85" w:rsidP="008C5B85">
            <w:pPr>
              <w:spacing w:after="0" w:line="259" w:lineRule="auto"/>
              <w:ind w:left="108" w:firstLine="0"/>
              <w:jc w:val="center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CF4F" w14:textId="5354C6F8" w:rsidR="008C5B85" w:rsidRDefault="008C5B85" w:rsidP="008C5B85">
            <w:pPr>
              <w:spacing w:after="0" w:line="259" w:lineRule="auto"/>
              <w:ind w:left="0" w:right="89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EC62" w14:textId="25DEB742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3E8C" w14:textId="0139A0D9" w:rsidR="008C5B85" w:rsidRDefault="008C5B85" w:rsidP="008C5B85">
            <w:pPr>
              <w:spacing w:after="0" w:line="259" w:lineRule="auto"/>
              <w:ind w:left="175" w:firstLine="0"/>
            </w:pPr>
            <w:r>
              <w:rPr>
                <w:sz w:val="20"/>
              </w:rPr>
              <w:t>0,1%</w:t>
            </w:r>
            <w:r>
              <w:rPr>
                <w:rFonts w:ascii="Calibri" w:eastAsia="Calibri" w:hAnsi="Calibri" w:cs="Calibri"/>
                <w:sz w:val="20"/>
              </w:rPr>
              <w:t xml:space="preserve"> 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5DA0" w14:textId="11CD2508" w:rsidR="008C5B85" w:rsidRDefault="008C5B85" w:rsidP="008C5B85">
            <w:pPr>
              <w:spacing w:after="0" w:line="259" w:lineRule="auto"/>
              <w:ind w:left="0" w:right="12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71A7" w14:textId="0993A1FF" w:rsidR="008C5B85" w:rsidRDefault="008C5B85" w:rsidP="008C5B85">
            <w:pPr>
              <w:spacing w:after="0" w:line="259" w:lineRule="auto"/>
              <w:ind w:left="0" w:right="92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0C26" w14:textId="2CC668A3" w:rsidR="008C5B85" w:rsidRDefault="008C5B85" w:rsidP="008C5B85">
            <w:pPr>
              <w:spacing w:after="0" w:line="259" w:lineRule="auto"/>
              <w:ind w:left="0" w:right="93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1101" w14:textId="36E209BB" w:rsidR="008C5B85" w:rsidRDefault="008C5B85" w:rsidP="008C5B85">
            <w:pPr>
              <w:spacing w:after="0" w:line="259" w:lineRule="auto"/>
              <w:ind w:left="0" w:right="86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310F934D" w14:textId="77777777" w:rsidTr="004473BC">
        <w:trPr>
          <w:trHeight w:val="73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71F0" w14:textId="77777777" w:rsidR="008C5B85" w:rsidRDefault="008C5B85" w:rsidP="008C5B85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«Өзіңмен бірге» </w:t>
            </w:r>
            <w:r>
              <w:t xml:space="preserve">  </w:t>
            </w:r>
          </w:p>
          <w:p w14:paraId="383E03CB" w14:textId="77777777" w:rsidR="008C5B85" w:rsidRDefault="008C5B85" w:rsidP="008C5B85">
            <w:pPr>
              <w:spacing w:after="0" w:line="259" w:lineRule="auto"/>
              <w:ind w:left="154" w:right="1" w:firstLine="0"/>
              <w:jc w:val="center"/>
            </w:pPr>
            <w:r>
              <w:rPr>
                <w:sz w:val="20"/>
              </w:rPr>
              <w:t xml:space="preserve">(01.10.2018ж. бастап күші жойылған)* </w:t>
            </w:r>
            <w:r>
              <w:t xml:space="preserve">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24431C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13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F6423" w14:textId="366CF1EF" w:rsidR="008C5B85" w:rsidRDefault="008C5B85" w:rsidP="008C5B85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2159D3" w14:textId="2CA050C7" w:rsidR="008C5B85" w:rsidRDefault="008C5B85" w:rsidP="008C5B85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7FB596" w14:textId="61A211B3" w:rsidR="008C5B85" w:rsidRDefault="008C5B85" w:rsidP="008C5B85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635B4" w14:textId="59C96CDF" w:rsidR="008C5B85" w:rsidRDefault="008C5B85" w:rsidP="008C5B85">
            <w:pPr>
              <w:spacing w:after="0" w:line="259" w:lineRule="auto"/>
              <w:ind w:left="181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F7C1" w14:textId="228E2A81" w:rsidR="008C5B85" w:rsidRDefault="008C5B85" w:rsidP="008C5B85">
            <w:pPr>
              <w:spacing w:after="0" w:line="259" w:lineRule="auto"/>
              <w:ind w:left="93" w:firstLine="0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9E3F" w14:textId="27C68CA7" w:rsidR="008C5B85" w:rsidRDefault="008C5B85" w:rsidP="008C5B85">
            <w:pPr>
              <w:spacing w:after="0" w:line="259" w:lineRule="auto"/>
              <w:ind w:left="0" w:right="74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CFE6" w14:textId="5912738A" w:rsidR="008C5B85" w:rsidRDefault="008C5B85" w:rsidP="008C5B85">
            <w:pPr>
              <w:spacing w:after="0" w:line="259" w:lineRule="auto"/>
              <w:ind w:left="0" w:right="75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6B85" w14:textId="4C79F05E" w:rsidR="008C5B85" w:rsidRDefault="008C5B85" w:rsidP="008C5B85">
            <w:pPr>
              <w:spacing w:after="0" w:line="259" w:lineRule="auto"/>
              <w:ind w:left="0" w:right="7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24E73605" w14:textId="77777777" w:rsidTr="004473BC">
        <w:trPr>
          <w:trHeight w:val="965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BD7A" w14:textId="77777777" w:rsidR="008C5B85" w:rsidRDefault="008C5B85" w:rsidP="008C5B85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 xml:space="preserve">«Чемпион» 12 айға </w:t>
            </w:r>
            <w:r>
              <w:t xml:space="preserve">  </w:t>
            </w:r>
          </w:p>
          <w:p w14:paraId="417BB641" w14:textId="77777777" w:rsidR="008C5B85" w:rsidRDefault="008C5B85" w:rsidP="008C5B85">
            <w:pPr>
              <w:spacing w:after="0" w:line="259" w:lineRule="auto"/>
              <w:ind w:left="310" w:firstLine="131"/>
            </w:pPr>
            <w:r>
              <w:rPr>
                <w:sz w:val="20"/>
              </w:rPr>
              <w:t>(15.10.2018ж. бастап мөлшерлемесінің күші жойылған)**</w:t>
            </w:r>
            <w: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B9A6" w14:textId="77777777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 xml:space="preserve">   </w:t>
            </w:r>
          </w:p>
          <w:p w14:paraId="56DDED92" w14:textId="77777777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 xml:space="preserve">   </w:t>
            </w:r>
          </w:p>
          <w:p w14:paraId="1AEFD2D5" w14:textId="77777777" w:rsidR="008C5B85" w:rsidRDefault="008C5B85" w:rsidP="008C5B85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 xml:space="preserve">12  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7F238" w14:textId="18821AA2" w:rsidR="008C5B85" w:rsidRDefault="008C5B85" w:rsidP="008C5B85">
            <w:pPr>
              <w:spacing w:after="0" w:line="259" w:lineRule="auto"/>
              <w:ind w:left="21" w:firstLine="0"/>
              <w:jc w:val="center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943B10" w14:textId="26B49BEA" w:rsidR="008C5B85" w:rsidRDefault="008C5B85" w:rsidP="008C5B85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AC43B" w14:textId="72750637" w:rsidR="008C5B85" w:rsidRDefault="008C5B85" w:rsidP="008C5B85">
            <w:pPr>
              <w:spacing w:after="0" w:line="259" w:lineRule="auto"/>
              <w:ind w:left="0" w:right="75" w:firstLine="0"/>
              <w:jc w:val="right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36E92B" w14:textId="54EAA8DB" w:rsidR="008C5B85" w:rsidRDefault="008C5B85" w:rsidP="008C5B85">
            <w:pPr>
              <w:spacing w:after="0" w:line="259" w:lineRule="auto"/>
              <w:ind w:left="181" w:firstLine="0"/>
            </w:pPr>
            <w:r>
              <w:rPr>
                <w:sz w:val="20"/>
              </w:rPr>
              <w:t xml:space="preserve">0,1% </w:t>
            </w:r>
            <w:r>
              <w:rPr>
                <w:rFonts w:ascii="Calibri" w:eastAsia="Calibri" w:hAnsi="Calibri" w:cs="Calibri"/>
                <w:sz w:val="20"/>
              </w:rPr>
              <w:t xml:space="preserve"> 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961" w14:textId="072CA145" w:rsidR="008C5B85" w:rsidRDefault="008C5B85" w:rsidP="008C5B85">
            <w:pPr>
              <w:spacing w:after="0" w:line="259" w:lineRule="auto"/>
              <w:ind w:left="93" w:firstLine="0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C126" w14:textId="12090F7D" w:rsidR="008C5B85" w:rsidRDefault="008C5B85" w:rsidP="008C5B85">
            <w:pPr>
              <w:spacing w:after="0" w:line="259" w:lineRule="auto"/>
              <w:ind w:left="0" w:right="74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B082" w14:textId="2D848BF4" w:rsidR="008C5B85" w:rsidRDefault="008C5B85" w:rsidP="008C5B85">
            <w:pPr>
              <w:spacing w:after="0" w:line="259" w:lineRule="auto"/>
              <w:ind w:left="0" w:right="75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6609" w14:textId="1B45F5FA" w:rsidR="008C5B85" w:rsidRDefault="008C5B85" w:rsidP="008C5B85">
            <w:pPr>
              <w:spacing w:after="0" w:line="259" w:lineRule="auto"/>
              <w:ind w:left="0" w:right="70" w:firstLine="0"/>
              <w:jc w:val="right"/>
            </w:pPr>
            <w:r>
              <w:rPr>
                <w:kern w:val="0"/>
                <w:sz w:val="20"/>
                <w14:ligatures w14:val="none"/>
              </w:rPr>
              <w:t>0,1</w:t>
            </w:r>
            <w:r>
              <w:rPr>
                <w:kern w:val="0"/>
                <w:sz w:val="20"/>
                <w:lang w:val="ru-RU"/>
                <w14:ligatures w14:val="none"/>
              </w:rPr>
              <w:t>0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57E10616" w14:textId="77777777">
        <w:trPr>
          <w:trHeight w:val="312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33FC" w14:textId="77777777" w:rsidR="008C5B85" w:rsidRDefault="008C5B85" w:rsidP="008C5B85">
            <w:pPr>
              <w:spacing w:after="22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«Чемпион» </w:t>
            </w:r>
            <w:r>
              <w:t xml:space="preserve"> </w:t>
            </w:r>
          </w:p>
          <w:p w14:paraId="69A7200A" w14:textId="77777777" w:rsidR="008C5B85" w:rsidRDefault="008C5B85" w:rsidP="008C5B85">
            <w:pPr>
              <w:spacing w:after="0" w:line="259" w:lineRule="auto"/>
              <w:ind w:left="172" w:firstLine="83"/>
            </w:pPr>
            <w:r>
              <w:rPr>
                <w:sz w:val="20"/>
              </w:rPr>
              <w:t xml:space="preserve">(10.02.2023ж. бастап мөлшерлемесінің күші жойылған)**** </w:t>
            </w:r>
            <w:r>
              <w:t xml:space="preserve"> 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0323" w14:textId="77777777" w:rsidR="008C5B85" w:rsidRDefault="008C5B85" w:rsidP="008C5B8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37F2" w14:textId="4A83E6F6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sz w:val="20"/>
                <w:lang w:val="ru-RU"/>
              </w:rPr>
              <w:t>14,20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1DC6" w14:textId="593BB8F8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D1F" w14:textId="588EC5BA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0,10%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3015" w14:textId="7020C1B8" w:rsidR="008C5B85" w:rsidRDefault="008C5B85" w:rsidP="008C5B85">
            <w:pPr>
              <w:spacing w:after="0" w:line="259" w:lineRule="auto"/>
              <w:ind w:left="5" w:firstLine="0"/>
              <w:jc w:val="both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7CF5" w14:textId="31B0BDB3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  <w:lang w:val="ru-RU"/>
              </w:rPr>
              <w:t>15,16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88FD" w14:textId="5CB52B1B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1E6A" w14:textId="14B469EA" w:rsidR="008C5B85" w:rsidRDefault="008C5B85" w:rsidP="008C5B85">
            <w:pPr>
              <w:spacing w:after="0" w:line="259" w:lineRule="auto"/>
              <w:ind w:left="142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8D71" w14:textId="60A27ED7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327221CB" w14:textId="77777777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B35241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86C4" w14:textId="77777777" w:rsidR="008C5B85" w:rsidRDefault="008C5B85" w:rsidP="008C5B8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F07C" w14:textId="07CA6163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8,65%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9272" w14:textId="6FB2DD55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119A" w14:textId="69CDDCD7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3A42" w14:textId="5D99D948" w:rsidR="008C5B85" w:rsidRDefault="008C5B85" w:rsidP="008C5B85">
            <w:pPr>
              <w:spacing w:after="0" w:line="259" w:lineRule="auto"/>
              <w:ind w:left="5" w:firstLine="0"/>
              <w:jc w:val="both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C5F" w14:textId="725719A3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9,0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B3C4" w14:textId="3FFD5D27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5EB1" w14:textId="67591C32" w:rsidR="008C5B85" w:rsidRDefault="008C5B85" w:rsidP="008C5B85">
            <w:pPr>
              <w:spacing w:after="0" w:line="259" w:lineRule="auto"/>
              <w:ind w:left="142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62C5" w14:textId="4D2EBD7A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4F17CAE7" w14:textId="77777777">
        <w:trPr>
          <w:trHeight w:val="4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36E5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DA56" w14:textId="77777777" w:rsidR="008C5B85" w:rsidRDefault="008C5B85" w:rsidP="008C5B8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0"/>
              </w:rPr>
              <w:t xml:space="preserve">37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0BB5" w14:textId="347B609E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8,20%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D8E6" w14:textId="4BC1FC40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8C799" w14:textId="7BFF3C8B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FC77" w14:textId="09EF4C8A" w:rsidR="008C5B85" w:rsidRDefault="008C5B85" w:rsidP="008C5B85">
            <w:pPr>
              <w:spacing w:after="0" w:line="259" w:lineRule="auto"/>
              <w:ind w:left="5" w:firstLine="0"/>
              <w:jc w:val="both"/>
            </w:pPr>
            <w:r>
              <w:rPr>
                <w:sz w:val="20"/>
              </w:rPr>
              <w:t>0,10%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50CD" w14:textId="1472D4D3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8,5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8DB6" w14:textId="0FE157B5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2C4D" w14:textId="1E66D1DC" w:rsidR="008C5B85" w:rsidRDefault="008C5B85" w:rsidP="008C5B85">
            <w:pPr>
              <w:spacing w:after="0" w:line="259" w:lineRule="auto"/>
              <w:ind w:left="142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4DC0" w14:textId="7B5B0D59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kern w:val="0"/>
                <w:sz w:val="20"/>
                <w14:ligatures w14:val="none"/>
              </w:rPr>
              <w:t>0,</w:t>
            </w:r>
            <w:r>
              <w:rPr>
                <w:kern w:val="0"/>
                <w:sz w:val="20"/>
                <w:lang w:val="ru-RU"/>
                <w14:ligatures w14:val="none"/>
              </w:rPr>
              <w:t>09</w:t>
            </w:r>
            <w:r>
              <w:rPr>
                <w:kern w:val="0"/>
                <w:sz w:val="20"/>
                <w14:ligatures w14:val="none"/>
              </w:rPr>
              <w:t>%</w:t>
            </w: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 xml:space="preserve">   </w:t>
            </w:r>
          </w:p>
        </w:tc>
      </w:tr>
      <w:tr w:rsidR="008C5B85" w14:paraId="015042C7" w14:textId="77777777">
        <w:trPr>
          <w:trHeight w:val="34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3CC" w14:textId="77777777" w:rsidR="008C5B85" w:rsidRDefault="008C5B85" w:rsidP="008C5B85">
            <w:pPr>
              <w:spacing w:after="21" w:line="259" w:lineRule="auto"/>
              <w:ind w:left="0" w:right="101" w:firstLine="0"/>
              <w:jc w:val="center"/>
            </w:pPr>
            <w:r>
              <w:rPr>
                <w:sz w:val="20"/>
              </w:rPr>
              <w:t xml:space="preserve">«Рақмет» </w:t>
            </w:r>
          </w:p>
          <w:p w14:paraId="6862E7D1" w14:textId="3853AA99" w:rsidR="008C5B85" w:rsidRDefault="008C5B85" w:rsidP="008C5B85">
            <w:pPr>
              <w:spacing w:after="0" w:line="259" w:lineRule="auto"/>
              <w:ind w:left="169" w:firstLine="83"/>
            </w:pPr>
            <w:r>
              <w:rPr>
                <w:sz w:val="20"/>
              </w:rPr>
              <w:t xml:space="preserve">(10.02.2023ж. бастап мөлшерлемесінің күші жойылған)****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2D8B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078F" w14:textId="22397058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9,30%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DF86" w14:textId="24B22F0D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0B11" w14:textId="0AD55D7F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80E3" w14:textId="1351E718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6C18" w14:textId="5691914D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9,7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9049" w14:textId="3322B571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29DE" w14:textId="2D19B4F9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2953" w14:textId="1C245C5B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5D50B438" w14:textId="77777777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75E0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0B4F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C7C185" w14:textId="71E60851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9,30%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F3C3" w14:textId="668D01C9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8822" w14:textId="3D568DAF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69C6" w14:textId="03B05867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4C0A6" w14:textId="62281A9C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 xml:space="preserve">9,70%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738C" w14:textId="6B9F433B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BA7E" w14:textId="417E152B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5EB2" w14:textId="77A6005C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6E52FFBA" w14:textId="77777777">
        <w:trPr>
          <w:trHeight w:val="34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EB536" w14:textId="77777777" w:rsidR="008C5B85" w:rsidRDefault="008C5B85" w:rsidP="008C5B85">
            <w:pPr>
              <w:spacing w:after="21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«Рақмет+»  </w:t>
            </w:r>
          </w:p>
          <w:p w14:paraId="411AD5E6" w14:textId="77777777" w:rsidR="008C5B85" w:rsidRDefault="008C5B85" w:rsidP="008C5B85">
            <w:pPr>
              <w:spacing w:after="0" w:line="259" w:lineRule="auto"/>
              <w:ind w:left="479" w:hanging="455"/>
            </w:pPr>
            <w:r>
              <w:rPr>
                <w:sz w:val="20"/>
              </w:rPr>
              <w:t xml:space="preserve">(10.02.2023ж. бастап күші жойылған)****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A701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FB205" w14:textId="6B9341BC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sz w:val="20"/>
              </w:rPr>
              <w:t xml:space="preserve">14,00%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4FCC" w14:textId="42912150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00C1" w14:textId="2B68B52B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B612" w14:textId="3AFD4958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8EBC" w14:textId="159285B4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14,9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6CA2" w14:textId="36E196B6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4E62" w14:textId="7BB7009A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BCAD" w14:textId="0EBB143B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656855C4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297C55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382CD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B59C" w14:textId="3D68065D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sz w:val="20"/>
              </w:rPr>
              <w:t xml:space="preserve">11,80%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FD6C" w14:textId="68BCBEB8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EF00" w14:textId="54491C36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B9E0" w14:textId="1C1C5A71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AF47" w14:textId="0282E6C3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12,5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F5A8" w14:textId="674F79DA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F1715" w14:textId="4E01F214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54D6F" w14:textId="070BB68E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463C341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F341D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3CA9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109D" w14:textId="778A1FE1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1C1F" w14:textId="603E3A92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96DF" w14:textId="69711EBD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B909" w14:textId="4992B09F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67CF" w14:textId="4A520255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6,3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24C5C" w14:textId="225662DF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4F4C" w14:textId="32BFC8B0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E357" w14:textId="7116CCBB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6F649962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DB4E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F25D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A803" w14:textId="6203B11C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46D8" w14:textId="3AF4BC13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9872" w14:textId="7FC9C160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2E4C" w14:textId="4BB73B27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EE22" w14:textId="786D7BD7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6,3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63DA3" w14:textId="5652E230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3AEE" w14:textId="03532AEC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9673" w14:textId="76FD292D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72FC3C65" w14:textId="77777777">
        <w:trPr>
          <w:trHeight w:val="34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3C1E" w14:textId="77777777" w:rsidR="008C5B85" w:rsidRDefault="008C5B85" w:rsidP="008C5B85">
            <w:pPr>
              <w:spacing w:after="21" w:line="259" w:lineRule="auto"/>
              <w:ind w:left="0" w:right="107" w:firstLine="0"/>
              <w:jc w:val="center"/>
            </w:pPr>
            <w:r>
              <w:rPr>
                <w:sz w:val="20"/>
              </w:rPr>
              <w:t xml:space="preserve">«Менің мақсатым»  </w:t>
            </w:r>
          </w:p>
          <w:p w14:paraId="70D7F395" w14:textId="77777777" w:rsidR="008C5B85" w:rsidRDefault="008C5B85" w:rsidP="008C5B85">
            <w:pPr>
              <w:spacing w:after="0" w:line="259" w:lineRule="auto"/>
              <w:ind w:left="169" w:firstLine="83"/>
            </w:pPr>
            <w:r>
              <w:rPr>
                <w:sz w:val="20"/>
              </w:rPr>
              <w:t xml:space="preserve">(10.02.2023ж. бастап мөлшерлемесінің күші жойылған)****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8D2C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A189" w14:textId="48B4BF2E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sz w:val="20"/>
              </w:rPr>
              <w:t xml:space="preserve">11,80%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25D" w14:textId="66359DFD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291A" w14:textId="018FE542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9093" w14:textId="1BB513BE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5835" w14:textId="33BD0C81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12,</w:t>
            </w:r>
            <w:r>
              <w:rPr>
                <w:sz w:val="20"/>
                <w:lang w:val="ru-RU"/>
              </w:rPr>
              <w:t>46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A606" w14:textId="5FD075D4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F393" w14:textId="063FE219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F525" w14:textId="0E74F95F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3D43EFE1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A5D21F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CA99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3988" w14:textId="6E61A3C1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AEA1A" w14:textId="0DE5FCFD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BD29" w14:textId="3931E3B7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C64E" w14:textId="0A710087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7434" w14:textId="7ADC0233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sz w:val="20"/>
              </w:rPr>
              <w:t>6,</w:t>
            </w:r>
            <w:r>
              <w:rPr>
                <w:sz w:val="20"/>
                <w:lang w:val="ru-RU"/>
              </w:rPr>
              <w:t>27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CEE0" w14:textId="61A5BB5F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3500" w14:textId="041C429B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21BB" w14:textId="1F6FD14B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574F7ACB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56689F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8C73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1F2D" w14:textId="2B2878AA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D85" w14:textId="738980B5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4552" w14:textId="27FF69E3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48DC" w14:textId="3DA62A14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F33E" w14:textId="3578E15C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kern w:val="0"/>
                <w:sz w:val="20"/>
                <w14:ligatures w14:val="none"/>
              </w:rPr>
              <w:t>6,</w:t>
            </w:r>
            <w:r>
              <w:rPr>
                <w:kern w:val="0"/>
                <w:sz w:val="20"/>
                <w:lang w:val="ru-RU"/>
                <w14:ligatures w14:val="none"/>
              </w:rPr>
              <w:t>27</w:t>
            </w:r>
            <w:r>
              <w:rPr>
                <w:kern w:val="0"/>
                <w:sz w:val="20"/>
                <w14:ligatures w14:val="none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F6AC3" w14:textId="7F8BCC90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A17F" w14:textId="258C1AC6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332C5" w14:textId="15CFDD4F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1286796D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A5AD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8EDA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1317" w14:textId="0F75A6EE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6,10%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47A6" w14:textId="03A5FA8B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9388" w14:textId="5CDD5C2C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955B" w14:textId="4FC14D8E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B2CE" w14:textId="5040EB2C" w:rsidR="008C5B85" w:rsidRDefault="008C5B85" w:rsidP="008C5B85">
            <w:pPr>
              <w:spacing w:after="0" w:line="259" w:lineRule="auto"/>
              <w:ind w:left="168" w:firstLine="0"/>
            </w:pPr>
            <w:r>
              <w:rPr>
                <w:kern w:val="0"/>
                <w:sz w:val="20"/>
                <w14:ligatures w14:val="none"/>
              </w:rPr>
              <w:t>6,</w:t>
            </w:r>
            <w:r>
              <w:rPr>
                <w:kern w:val="0"/>
                <w:sz w:val="20"/>
                <w:lang w:val="ru-RU"/>
                <w14:ligatures w14:val="none"/>
              </w:rPr>
              <w:t>27</w:t>
            </w:r>
            <w:r>
              <w:rPr>
                <w:kern w:val="0"/>
                <w:sz w:val="20"/>
                <w14:ligatures w14:val="none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4E25" w14:textId="1B150DD5" w:rsidR="008C5B85" w:rsidRDefault="008C5B85" w:rsidP="008C5B8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BBF4" w14:textId="1E91F4B8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69AA" w14:textId="43C39BF7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</w:tc>
      </w:tr>
      <w:tr w:rsidR="008C5B85" w14:paraId="0464CB44" w14:textId="77777777">
        <w:trPr>
          <w:trHeight w:val="34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CF5D5" w14:textId="77777777" w:rsidR="008C5B85" w:rsidRDefault="008C5B85" w:rsidP="008C5B85">
            <w:pPr>
              <w:spacing w:after="0" w:line="259" w:lineRule="auto"/>
              <w:ind w:left="41" w:hanging="26"/>
              <w:jc w:val="center"/>
            </w:pPr>
            <w:r>
              <w:rPr>
                <w:sz w:val="20"/>
              </w:rPr>
              <w:t xml:space="preserve">«Эталон» (10.02.2023ж. бастап күші жойылған)****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FBECC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90D1" w14:textId="270603B8" w:rsidR="008C5B85" w:rsidRDefault="008C5B85" w:rsidP="008C5B85">
            <w:pPr>
              <w:spacing w:after="0" w:line="259" w:lineRule="auto"/>
              <w:ind w:left="138" w:firstLine="0"/>
            </w:pPr>
            <w:r>
              <w:rPr>
                <w:sz w:val="20"/>
              </w:rPr>
              <w:t xml:space="preserve">12,50%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93AA" w14:textId="48FBCBB0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D6C5" w14:textId="7177A737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20A1" w14:textId="1B6B2DCB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8AE4" w14:textId="1EB56678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13,2</w:t>
            </w:r>
            <w:r>
              <w:rPr>
                <w:sz w:val="20"/>
                <w:lang w:val="ru-RU"/>
              </w:rPr>
              <w:t>4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34D5" w14:textId="2AD53491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8759" w14:textId="6D1635C3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5578" w14:textId="511EAFC4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3BF64CAB" w14:textId="7777777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6AE0C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BAA2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9C23" w14:textId="25B88418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9,95%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C8E6" w14:textId="323C0611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 xml:space="preserve">0,75%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05C2" w14:textId="7044BE11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B406" w14:textId="66AE8639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2E22" w14:textId="1288E174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10,4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B407" w14:textId="69860962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D09" w14:textId="14308A5E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311" w14:textId="1486015C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3230779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E821F2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3B59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7AF" w14:textId="2E01B487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9,95%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B997" w14:textId="0C038C2D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A55C" w14:textId="5316811F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7A2F" w14:textId="20C9B328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4D04" w14:textId="6D8E7EF6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10,4</w:t>
            </w:r>
            <w:r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7A86" w14:textId="1D0BE8C1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259" w14:textId="594668F7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E89FD" w14:textId="0D9969AA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4EDBA9F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BD0B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F2AA" w14:textId="77777777" w:rsidR="008C5B85" w:rsidRDefault="008C5B85" w:rsidP="008C5B8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28EA" w14:textId="69331E1F" w:rsidR="008C5B85" w:rsidRDefault="008C5B85" w:rsidP="008C5B85">
            <w:pPr>
              <w:spacing w:after="0" w:line="259" w:lineRule="auto"/>
              <w:ind w:left="188" w:firstLine="0"/>
            </w:pPr>
            <w:r>
              <w:rPr>
                <w:sz w:val="20"/>
              </w:rPr>
              <w:t xml:space="preserve">5,45%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8BF3" w14:textId="46796F79" w:rsidR="008C5B85" w:rsidRDefault="008C5B85" w:rsidP="008C5B85">
            <w:pPr>
              <w:spacing w:after="0" w:line="259" w:lineRule="auto"/>
              <w:ind w:left="93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DB554" w14:textId="5B9DBDEB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3F5D" w14:textId="06E61F1A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C98C" w14:textId="54E05ADB" w:rsidR="008C5B85" w:rsidRDefault="008C5B85" w:rsidP="008C5B85">
            <w:pPr>
              <w:spacing w:after="0" w:line="259" w:lineRule="auto"/>
              <w:ind w:left="118" w:firstLine="0"/>
            </w:pPr>
            <w:r>
              <w:rPr>
                <w:sz w:val="20"/>
              </w:rPr>
              <w:t>5,</w:t>
            </w:r>
            <w:r>
              <w:rPr>
                <w:sz w:val="20"/>
                <w:lang w:val="ru-RU"/>
              </w:rPr>
              <w:t>59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D5F3" w14:textId="323FFA9A" w:rsidR="008C5B85" w:rsidRDefault="008C5B85" w:rsidP="008C5B85">
            <w:pPr>
              <w:spacing w:after="0" w:line="259" w:lineRule="auto"/>
              <w:ind w:left="139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C02B" w14:textId="01365F14" w:rsidR="008C5B85" w:rsidRDefault="008C5B85" w:rsidP="008C5B8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F2E2" w14:textId="39E670AF" w:rsidR="008C5B85" w:rsidRDefault="008C5B85" w:rsidP="008C5B8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30B8CDC8" w14:textId="77777777">
        <w:trPr>
          <w:trHeight w:val="341"/>
        </w:trPr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FE62" w14:textId="77777777" w:rsidR="008C5B85" w:rsidRDefault="008C5B85" w:rsidP="008C5B8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«Эталон+» (10.02.2023ж. бастап күші жойылған)***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E267" w14:textId="77777777" w:rsidR="008C5B85" w:rsidRDefault="008C5B85" w:rsidP="008C5B8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3301" w14:textId="6BCE5A81" w:rsidR="008C5B85" w:rsidRDefault="008C5B85" w:rsidP="008C5B85">
            <w:pPr>
              <w:spacing w:after="0" w:line="259" w:lineRule="auto"/>
              <w:ind w:left="148" w:firstLine="0"/>
            </w:pPr>
            <w:r>
              <w:rPr>
                <w:sz w:val="20"/>
              </w:rPr>
              <w:t xml:space="preserve">9,35%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7FEE" w14:textId="62F1CACE" w:rsidR="008C5B85" w:rsidRDefault="008C5B85" w:rsidP="008C5B85">
            <w:pPr>
              <w:spacing w:after="0" w:line="259" w:lineRule="auto"/>
              <w:ind w:left="52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D41C" w14:textId="6120FBB2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F961" w14:textId="3B93397F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DFBD2" w14:textId="2E64174E" w:rsidR="008C5B85" w:rsidRDefault="008C5B85" w:rsidP="008C5B85">
            <w:pPr>
              <w:spacing w:after="0" w:line="259" w:lineRule="auto"/>
              <w:ind w:left="128" w:firstLine="0"/>
            </w:pPr>
            <w:r>
              <w:rPr>
                <w:sz w:val="20"/>
              </w:rPr>
              <w:t xml:space="preserve">9,8%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6B3F" w14:textId="11C5C420" w:rsidR="008C5B85" w:rsidRDefault="008C5B85" w:rsidP="008C5B85">
            <w:pPr>
              <w:spacing w:after="0" w:line="259" w:lineRule="auto"/>
              <w:ind w:left="98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9466D" w14:textId="3E82589D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84DD" w14:textId="5402E5E9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03C21B69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BB2DAD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0C47" w14:textId="77777777" w:rsidR="008C5B85" w:rsidRDefault="008C5B85" w:rsidP="008C5B8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F61B" w14:textId="06F9A6F2" w:rsidR="008C5B85" w:rsidRDefault="008C5B85" w:rsidP="008C5B8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7,7%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3C74" w14:textId="661AC83D" w:rsidR="008C5B85" w:rsidRDefault="008C5B85" w:rsidP="008C5B85">
            <w:pPr>
              <w:spacing w:after="0" w:line="259" w:lineRule="auto"/>
              <w:ind w:left="52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1564" w14:textId="5EE5DA3D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82B6" w14:textId="12E5A21F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2A60" w14:textId="3F249D13" w:rsidR="008C5B85" w:rsidRDefault="008C5B85" w:rsidP="008C5B85">
            <w:pPr>
              <w:spacing w:after="0" w:line="259" w:lineRule="auto"/>
              <w:ind w:left="128" w:firstLine="0"/>
            </w:pPr>
            <w:r>
              <w:rPr>
                <w:sz w:val="20"/>
              </w:rPr>
              <w:t xml:space="preserve">8,0%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8FCD" w14:textId="044A2A2E" w:rsidR="008C5B85" w:rsidRDefault="008C5B85" w:rsidP="008C5B85">
            <w:pPr>
              <w:spacing w:after="0" w:line="259" w:lineRule="auto"/>
              <w:ind w:left="98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66AB" w14:textId="4F94AE62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74A0" w14:textId="1EF74915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398B0E1E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2333B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3F18" w14:textId="77777777" w:rsidR="008C5B85" w:rsidRDefault="008C5B85" w:rsidP="008C5B8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3B54" w14:textId="2706CA94" w:rsidR="008C5B85" w:rsidRDefault="008C5B85" w:rsidP="008C5B8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7,7%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0DE3" w14:textId="05C60359" w:rsidR="008C5B85" w:rsidRDefault="008C5B85" w:rsidP="008C5B85">
            <w:pPr>
              <w:spacing w:after="0" w:line="259" w:lineRule="auto"/>
              <w:ind w:left="52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876B" w14:textId="480AE6D6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F86D" w14:textId="59CA70C9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3E4C" w14:textId="60ABC10A" w:rsidR="008C5B85" w:rsidRDefault="008C5B85" w:rsidP="008C5B85">
            <w:pPr>
              <w:spacing w:after="0" w:line="259" w:lineRule="auto"/>
              <w:ind w:left="128" w:firstLine="0"/>
            </w:pPr>
            <w:r>
              <w:rPr>
                <w:sz w:val="20"/>
              </w:rPr>
              <w:t>8,0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B524" w14:textId="454181DA" w:rsidR="008C5B85" w:rsidRDefault="008C5B85" w:rsidP="008C5B85">
            <w:pPr>
              <w:spacing w:after="0" w:line="259" w:lineRule="auto"/>
              <w:ind w:left="98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DD27" w14:textId="37544CB4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80D" w14:textId="3FEF215A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C5B85" w14:paraId="7224823F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751C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6F57" w14:textId="77777777" w:rsidR="008C5B85" w:rsidRDefault="008C5B85" w:rsidP="008C5B8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30FA" w14:textId="3927455B" w:rsidR="008C5B85" w:rsidRDefault="008C5B85" w:rsidP="008C5B8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6,0%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AE87" w14:textId="3B63FD92" w:rsidR="008C5B85" w:rsidRDefault="008C5B85" w:rsidP="008C5B85">
            <w:pPr>
              <w:spacing w:after="0" w:line="259" w:lineRule="auto"/>
              <w:ind w:left="52" w:firstLine="0"/>
              <w:jc w:val="both"/>
            </w:pPr>
            <w:r>
              <w:rPr>
                <w:sz w:val="20"/>
              </w:rPr>
              <w:t>0,75%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D445C" w14:textId="5564F864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47D06" w14:textId="3735A391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35E9" w14:textId="27C61C82" w:rsidR="008C5B85" w:rsidRDefault="008C5B85" w:rsidP="008C5B85">
            <w:pPr>
              <w:spacing w:after="0" w:line="259" w:lineRule="auto"/>
              <w:ind w:left="128" w:firstLine="0"/>
            </w:pPr>
            <w:r>
              <w:rPr>
                <w:sz w:val="20"/>
              </w:rPr>
              <w:t>6,2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 xml:space="preserve">%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03E" w14:textId="1F1AEF19" w:rsidR="008C5B85" w:rsidRDefault="008C5B85" w:rsidP="008C5B85">
            <w:pPr>
              <w:spacing w:after="0" w:line="259" w:lineRule="auto"/>
              <w:ind w:left="98" w:firstLine="0"/>
            </w:pPr>
            <w:r>
              <w:rPr>
                <w:sz w:val="20"/>
              </w:rPr>
              <w:t>0,8</w:t>
            </w:r>
            <w:r>
              <w:rPr>
                <w:sz w:val="20"/>
                <w:lang w:val="ru-RU"/>
              </w:rPr>
              <w:t>0</w:t>
            </w:r>
            <w:r>
              <w:rPr>
                <w:sz w:val="20"/>
              </w:rPr>
              <w:t>%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97FF" w14:textId="02DF36C3" w:rsidR="008C5B85" w:rsidRDefault="008C5B85" w:rsidP="008C5B8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D392" w14:textId="05A0F7F4" w:rsidR="008C5B85" w:rsidRDefault="008C5B85" w:rsidP="008C5B8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-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7DA58E9D" w14:textId="77777777" w:rsidR="00717FDA" w:rsidRDefault="00000000">
      <w:pPr>
        <w:spacing w:after="0" w:line="259" w:lineRule="auto"/>
        <w:ind w:left="927" w:firstLine="0"/>
        <w:jc w:val="center"/>
      </w:pPr>
      <w:r>
        <w:rPr>
          <w:sz w:val="24"/>
        </w:rPr>
        <w:t xml:space="preserve"> </w:t>
      </w:r>
      <w:r>
        <w:t xml:space="preserve">  </w:t>
      </w:r>
    </w:p>
    <w:p w14:paraId="535D143F" w14:textId="77777777" w:rsidR="00717FDA" w:rsidRDefault="00000000">
      <w:pPr>
        <w:ind w:left="0"/>
      </w:pPr>
      <w:r>
        <w:t>*</w:t>
      </w:r>
      <w:r>
        <w:rPr>
          <w:rFonts w:ascii="Segoe UI" w:eastAsia="Segoe UI" w:hAnsi="Segoe UI" w:cs="Segoe UI"/>
          <w:sz w:val="18"/>
        </w:rPr>
        <w:t xml:space="preserve"> </w:t>
      </w:r>
      <w:r>
        <w:t xml:space="preserve">Сыйақы мөлшерлемелері Қаржыны жəне тəуекелдерді басқару комитетінің (кезектен тыс мəжілісінің) 25.09.2018 жылғы №23 хаттамасымен бекітілген, 01.10.2018 жылдан бастап қолданысқа енгізілген.   </w:t>
      </w:r>
    </w:p>
    <w:p w14:paraId="34DE8E6D" w14:textId="77777777" w:rsidR="00717FDA" w:rsidRDefault="00000000">
      <w:pPr>
        <w:spacing w:after="39"/>
        <w:ind w:left="0"/>
      </w:pPr>
      <w:r>
        <w:t xml:space="preserve">** Сыйақы мөлшерлемелері Қаржыны жəне тəуекелдерді басқару комитетінің 09.10.2018 жылғы №25 хаттамасымен бекітілген,  </w:t>
      </w:r>
    </w:p>
    <w:p w14:paraId="590AC7C2" w14:textId="77777777" w:rsidR="00717FDA" w:rsidRDefault="00000000">
      <w:pPr>
        <w:ind w:left="0"/>
      </w:pPr>
      <w:r>
        <w:t xml:space="preserve">15.10.2018 жылдан бастап қолданысқа енгізілген.   </w:t>
      </w:r>
    </w:p>
    <w:p w14:paraId="0D9E475B" w14:textId="77777777" w:rsidR="00717FDA" w:rsidRDefault="00000000">
      <w:pPr>
        <w:ind w:left="0"/>
      </w:pPr>
      <w:r>
        <w:t xml:space="preserve">*** Сыйақы мөлшерлемелері Қаржыны жəне тəуекелдерді басқару комитетінің 27.10.2022 ж. өткізілген мəжілісінің (кезектен тыс) №31 хаттамасымен бекітілген, 01.11.2022 ж. бастап қолданысқа енгізілген. </w:t>
      </w:r>
    </w:p>
    <w:p w14:paraId="0C24146D" w14:textId="39DBC3B6" w:rsidR="00717FDA" w:rsidRDefault="00000000">
      <w:pPr>
        <w:ind w:left="0"/>
      </w:pPr>
      <w:r>
        <w:t xml:space="preserve">**** Сыйақы мөлшерлемелері Қаржыны жəне тəуекелдерді басқару комитетінің </w:t>
      </w:r>
      <w:r w:rsidR="008C5B85" w:rsidRPr="008C5B85">
        <w:t>10</w:t>
      </w:r>
      <w:r>
        <w:t>.0</w:t>
      </w:r>
      <w:r w:rsidR="008C5B85" w:rsidRPr="008C5B85">
        <w:t>8</w:t>
      </w:r>
      <w:r>
        <w:t>.202</w:t>
      </w:r>
      <w:r w:rsidR="008C5B85" w:rsidRPr="008C5B85">
        <w:t>6</w:t>
      </w:r>
      <w:r>
        <w:t xml:space="preserve"> ж. өткізілген мəжілісінің (кезектен тыс) №</w:t>
      </w:r>
      <w:r w:rsidR="008C5B85" w:rsidRPr="008C5B85">
        <w:t>25</w:t>
      </w:r>
      <w:r>
        <w:t xml:space="preserve"> хаттамасымен бекітілген</w:t>
      </w:r>
      <w:r w:rsidRPr="002817C8">
        <w:t xml:space="preserve">, </w:t>
      </w:r>
      <w:r w:rsidR="00512600" w:rsidRPr="00512600">
        <w:t>21</w:t>
      </w:r>
      <w:r w:rsidR="002817C8" w:rsidRPr="002817C8">
        <w:t>.08</w:t>
      </w:r>
      <w:r w:rsidRPr="002817C8">
        <w:t>.</w:t>
      </w:r>
      <w:r>
        <w:t>202</w:t>
      </w:r>
      <w:r w:rsidR="008C5B85" w:rsidRPr="008C5B85">
        <w:t>6</w:t>
      </w:r>
      <w:r>
        <w:t xml:space="preserve"> ж. бастап қолданысқа енгізілген. </w:t>
      </w:r>
    </w:p>
    <w:p w14:paraId="5B09A393" w14:textId="77777777" w:rsidR="00717FDA" w:rsidRDefault="00000000">
      <w:pPr>
        <w:spacing w:after="0" w:line="291" w:lineRule="auto"/>
        <w:ind w:left="0" w:right="8612" w:firstLine="0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 </w:t>
      </w:r>
      <w:r>
        <w:t xml:space="preserve"> </w:t>
      </w:r>
    </w:p>
    <w:p w14:paraId="1BD517CB" w14:textId="77777777" w:rsidR="00717FDA" w:rsidRDefault="00000000">
      <w:pPr>
        <w:spacing w:after="90" w:line="259" w:lineRule="auto"/>
        <w:ind w:left="5" w:firstLine="0"/>
      </w:pPr>
      <w:r>
        <w:t xml:space="preserve">  </w:t>
      </w:r>
    </w:p>
    <w:p w14:paraId="58FE94F8" w14:textId="77777777" w:rsidR="00717FDA" w:rsidRDefault="00000000">
      <w:pPr>
        <w:spacing w:after="36" w:line="287" w:lineRule="auto"/>
        <w:ind w:left="1526" w:right="697"/>
        <w:jc w:val="center"/>
      </w:pPr>
      <w:r>
        <w:rPr>
          <w:b/>
          <w:sz w:val="20"/>
        </w:rPr>
        <w:t xml:space="preserve">«Эко Центр Банк» АҚ («Банк ЦентрКредит» АҚ ЕБ) көшіп келген жеке тұлғалардың депозиттері бойынша сыйақы мөлшерлемелері*   </w:t>
      </w:r>
    </w:p>
    <w:p w14:paraId="39A5E036" w14:textId="77777777" w:rsidR="00717FDA" w:rsidRDefault="00000000">
      <w:pPr>
        <w:spacing w:after="0" w:line="259" w:lineRule="auto"/>
        <w:ind w:left="913" w:firstLine="0"/>
        <w:jc w:val="center"/>
      </w:pPr>
      <w:r>
        <w:rPr>
          <w:sz w:val="24"/>
        </w:rPr>
        <w:t xml:space="preserve"> </w:t>
      </w:r>
      <w:r>
        <w:t xml:space="preserve">  </w:t>
      </w:r>
    </w:p>
    <w:tbl>
      <w:tblPr>
        <w:tblStyle w:val="TableGrid"/>
        <w:tblW w:w="9317" w:type="dxa"/>
        <w:tblInd w:w="-81" w:type="dxa"/>
        <w:tblCellMar>
          <w:top w:w="2" w:type="dxa"/>
          <w:bottom w:w="43" w:type="dxa"/>
        </w:tblCellMar>
        <w:tblLook w:val="04A0" w:firstRow="1" w:lastRow="0" w:firstColumn="1" w:lastColumn="0" w:noHBand="0" w:noVBand="1"/>
      </w:tblPr>
      <w:tblGrid>
        <w:gridCol w:w="2346"/>
        <w:gridCol w:w="1080"/>
        <w:gridCol w:w="893"/>
        <w:gridCol w:w="710"/>
        <w:gridCol w:w="706"/>
        <w:gridCol w:w="692"/>
        <w:gridCol w:w="782"/>
        <w:gridCol w:w="706"/>
        <w:gridCol w:w="706"/>
        <w:gridCol w:w="696"/>
      </w:tblGrid>
      <w:tr w:rsidR="00717FDA" w14:paraId="612FD848" w14:textId="77777777" w:rsidTr="008C5B85">
        <w:trPr>
          <w:trHeight w:val="792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4399" w14:textId="77777777" w:rsidR="00717FDA" w:rsidRDefault="00000000">
            <w:pPr>
              <w:spacing w:after="15" w:line="259" w:lineRule="auto"/>
              <w:ind w:left="258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6508FF19" w14:textId="77777777" w:rsidR="00717FDA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Вид вклада </w:t>
            </w:r>
            <w:r>
              <w:t xml:space="preserve"> 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5CF7" w14:textId="77777777" w:rsidR="00717FDA" w:rsidRDefault="00000000">
            <w:pPr>
              <w:spacing w:after="12" w:line="259" w:lineRule="auto"/>
              <w:ind w:left="25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250E4560" w14:textId="77777777" w:rsidR="00717FDA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Сроки </w:t>
            </w:r>
            <w:r>
              <w:t xml:space="preserve">  </w:t>
            </w:r>
          </w:p>
          <w:p w14:paraId="2F883EF4" w14:textId="77777777" w:rsidR="00717FDA" w:rsidRDefault="00000000">
            <w:pPr>
              <w:spacing w:after="0" w:line="259" w:lineRule="auto"/>
              <w:ind w:left="256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E3F0A2" w14:textId="77777777" w:rsidR="00717FDA" w:rsidRDefault="00000000">
            <w:pPr>
              <w:spacing w:after="0" w:line="259" w:lineRule="auto"/>
              <w:ind w:left="106" w:firstLine="0"/>
            </w:pPr>
            <w:r>
              <w:t xml:space="preserve">  </w:t>
            </w:r>
          </w:p>
        </w:tc>
        <w:tc>
          <w:tcPr>
            <w:tcW w:w="21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933018" w14:textId="77777777" w:rsidR="00717FDA" w:rsidRDefault="00000000">
            <w:pPr>
              <w:spacing w:after="18" w:line="259" w:lineRule="auto"/>
              <w:ind w:left="120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  <w:r>
              <w:tab/>
              <w:t xml:space="preserve">  </w:t>
            </w:r>
          </w:p>
          <w:p w14:paraId="58A9003A" w14:textId="77777777" w:rsidR="00717FDA" w:rsidRDefault="00000000">
            <w:pPr>
              <w:spacing w:after="0" w:line="259" w:lineRule="auto"/>
              <w:ind w:left="240" w:firstLine="0"/>
            </w:pPr>
            <w:r>
              <w:rPr>
                <w:b/>
                <w:sz w:val="20"/>
              </w:rPr>
              <w:t xml:space="preserve">Ставки </w:t>
            </w:r>
            <w:r>
              <w:t xml:space="preserve"> 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7AA67B" w14:textId="77777777" w:rsidR="00717FDA" w:rsidRDefault="00000000">
            <w:pPr>
              <w:spacing w:after="0" w:line="259" w:lineRule="auto"/>
              <w:ind w:left="111" w:firstLine="0"/>
            </w:pPr>
            <w:r>
              <w:t xml:space="preserve"> 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51AEBA" w14:textId="77777777" w:rsidR="00717FDA" w:rsidRDefault="00000000">
            <w:pPr>
              <w:spacing w:after="12" w:line="259" w:lineRule="auto"/>
              <w:ind w:left="207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  <w:p w14:paraId="7AA8DA93" w14:textId="77777777" w:rsidR="00717FDA" w:rsidRDefault="00000000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sz w:val="20"/>
              </w:rPr>
              <w:t xml:space="preserve">ГЭСВ </w:t>
            </w:r>
            <w:r>
              <w:t xml:space="preserve">  </w:t>
            </w:r>
          </w:p>
          <w:p w14:paraId="3AD644C5" w14:textId="77777777" w:rsidR="00717FDA" w:rsidRDefault="00000000">
            <w:pPr>
              <w:spacing w:after="0" w:line="259" w:lineRule="auto"/>
              <w:ind w:left="207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190DB6" w14:textId="77777777" w:rsidR="00717FDA" w:rsidRDefault="00000000">
            <w:pPr>
              <w:spacing w:after="0" w:line="259" w:lineRule="auto"/>
              <w:ind w:left="106" w:firstLine="0"/>
            </w:pPr>
            <w:r>
              <w:t xml:space="preserve">  </w:t>
            </w:r>
          </w:p>
        </w:tc>
      </w:tr>
      <w:tr w:rsidR="00717FDA" w14:paraId="4F7FF1E8" w14:textId="77777777" w:rsidTr="008C5B85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21D8" w14:textId="77777777" w:rsidR="00717FDA" w:rsidRDefault="00717FDA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0D39" w14:textId="77777777" w:rsidR="00717FDA" w:rsidRDefault="00717FDA">
            <w:pPr>
              <w:spacing w:after="160" w:line="259" w:lineRule="auto"/>
              <w:ind w:left="0" w:firstLine="0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0E8F" w14:textId="77777777" w:rsidR="00717FDA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KZT </w:t>
            </w:r>
            <w: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6F66" w14:textId="77777777" w:rsidR="00717FDA" w:rsidRDefault="00000000">
            <w:pPr>
              <w:spacing w:after="0" w:line="259" w:lineRule="auto"/>
              <w:ind w:left="149" w:firstLine="0"/>
            </w:pPr>
            <w:r>
              <w:rPr>
                <w:b/>
                <w:sz w:val="20"/>
              </w:rPr>
              <w:t xml:space="preserve">USD </w:t>
            </w:r>
            <w: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61AA" w14:textId="77777777" w:rsidR="00717FDA" w:rsidRDefault="00000000">
            <w:pPr>
              <w:spacing w:after="0" w:line="259" w:lineRule="auto"/>
              <w:ind w:left="135" w:firstLine="0"/>
            </w:pPr>
            <w:r>
              <w:rPr>
                <w:b/>
                <w:sz w:val="20"/>
              </w:rPr>
              <w:t xml:space="preserve">EUR </w:t>
            </w:r>
            <w:r>
              <w:t xml:space="preserve"> 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6C8" w14:textId="77777777" w:rsidR="00717FDA" w:rsidRDefault="00000000">
            <w:pPr>
              <w:spacing w:after="0" w:line="259" w:lineRule="auto"/>
              <w:ind w:left="106" w:firstLine="0"/>
            </w:pPr>
            <w:r>
              <w:rPr>
                <w:b/>
                <w:sz w:val="20"/>
              </w:rPr>
              <w:t xml:space="preserve">RUR </w:t>
            </w:r>
            <w:r>
              <w:t xml:space="preserve"> 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8032" w14:textId="77777777" w:rsidR="00717FDA" w:rsidRDefault="00000000">
            <w:pPr>
              <w:spacing w:after="0" w:line="259" w:lineRule="auto"/>
              <w:ind w:left="161" w:firstLine="0"/>
            </w:pPr>
            <w:r>
              <w:rPr>
                <w:b/>
                <w:sz w:val="20"/>
              </w:rPr>
              <w:t xml:space="preserve">KZT </w:t>
            </w:r>
            <w: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A54" w14:textId="77777777" w:rsidR="00717FDA" w:rsidRDefault="00000000">
            <w:pPr>
              <w:spacing w:after="0" w:line="259" w:lineRule="auto"/>
              <w:ind w:left="149" w:firstLine="0"/>
            </w:pPr>
            <w:r>
              <w:rPr>
                <w:b/>
                <w:sz w:val="20"/>
              </w:rPr>
              <w:t xml:space="preserve">USD </w:t>
            </w:r>
            <w:r>
              <w:t xml:space="preserve"> 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8C06" w14:textId="77777777" w:rsidR="00717FDA" w:rsidRDefault="00000000">
            <w:pPr>
              <w:spacing w:after="0" w:line="259" w:lineRule="auto"/>
              <w:ind w:left="137" w:firstLine="0"/>
            </w:pPr>
            <w:r>
              <w:rPr>
                <w:b/>
                <w:sz w:val="20"/>
              </w:rPr>
              <w:t xml:space="preserve">EUR </w:t>
            </w:r>
            <w:r>
              <w:t xml:space="preserve">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B545" w14:textId="77777777" w:rsidR="00717FDA" w:rsidRDefault="00000000">
            <w:pPr>
              <w:spacing w:after="0" w:line="259" w:lineRule="auto"/>
              <w:ind w:left="125" w:firstLine="0"/>
            </w:pPr>
            <w:r>
              <w:rPr>
                <w:b/>
                <w:sz w:val="20"/>
              </w:rPr>
              <w:t xml:space="preserve">RUR </w:t>
            </w:r>
            <w:r>
              <w:t xml:space="preserve">  </w:t>
            </w:r>
          </w:p>
        </w:tc>
      </w:tr>
      <w:tr w:rsidR="008C5B85" w14:paraId="75C0B508" w14:textId="77777777" w:rsidTr="008C5B85">
        <w:trPr>
          <w:trHeight w:val="346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22F3" w14:textId="160ADAC9" w:rsidR="008C5B85" w:rsidRDefault="008C5B85" w:rsidP="008C5B8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«Гибкий»</w:t>
            </w:r>
            <w: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C408" w14:textId="77777777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12 </w:t>
            </w:r>
            <w:r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3535" w14:textId="1D66C0B1" w:rsidR="008C5B85" w:rsidRDefault="008C5B85" w:rsidP="0047571B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13,00%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004F9" w14:textId="09FB0CA9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B2AE" w14:textId="22DBE8C6" w:rsidR="008C5B85" w:rsidRDefault="008C5B85" w:rsidP="0047571B">
            <w:pPr>
              <w:spacing w:after="0" w:line="259" w:lineRule="auto"/>
              <w:ind w:left="4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782D" w14:textId="7F21785F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54AC" w14:textId="0D5B87AA" w:rsidR="008C5B85" w:rsidRDefault="008C5B85" w:rsidP="0047571B">
            <w:pPr>
              <w:spacing w:after="0" w:line="259" w:lineRule="auto"/>
              <w:ind w:left="124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3,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48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5447" w14:textId="0B702C06" w:rsidR="008C5B85" w:rsidRDefault="008C5B85" w:rsidP="0047571B">
            <w:pPr>
              <w:spacing w:after="0" w:line="259" w:lineRule="auto"/>
              <w:ind w:left="0" w:right="9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0321" w14:textId="69559C8C" w:rsidR="008C5B85" w:rsidRDefault="008C5B85" w:rsidP="0047571B">
            <w:pPr>
              <w:spacing w:after="0" w:line="259" w:lineRule="auto"/>
              <w:ind w:lef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F2F1" w14:textId="146393CF" w:rsidR="008C5B85" w:rsidRDefault="008C5B85" w:rsidP="0047571B">
            <w:pPr>
              <w:spacing w:after="0" w:line="259" w:lineRule="auto"/>
              <w:ind w:left="111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8C5B85" w14:paraId="763C05BA" w14:textId="77777777" w:rsidTr="008C5B85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D78F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7944" w14:textId="77777777" w:rsidR="008C5B85" w:rsidRDefault="008C5B85" w:rsidP="008C5B8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24</w:t>
            </w:r>
            <w:r>
              <w:t xml:space="preserve">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0A55" w14:textId="4B2A23B9" w:rsidR="008C5B85" w:rsidRDefault="008C5B85" w:rsidP="0047571B">
            <w:pPr>
              <w:spacing w:after="0" w:line="259" w:lineRule="auto"/>
              <w:ind w:left="0" w:right="11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8,65%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368C" w14:textId="2AA93A8A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6045" w14:textId="1937DCA8" w:rsidR="008C5B85" w:rsidRDefault="008C5B85" w:rsidP="0047571B">
            <w:pPr>
              <w:tabs>
                <w:tab w:val="center" w:pos="433"/>
              </w:tabs>
              <w:spacing w:after="0" w:line="259" w:lineRule="auto"/>
              <w:ind w:left="-1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EE84" w14:textId="39377ACD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0150" w14:textId="5A8433DC" w:rsidR="008C5B85" w:rsidRDefault="008C5B85" w:rsidP="0047571B">
            <w:pPr>
              <w:spacing w:after="0" w:line="259" w:lineRule="auto"/>
              <w:ind w:left="-1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9,00%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3F38" w14:textId="1CC6711D" w:rsidR="008C5B85" w:rsidRDefault="008C5B85" w:rsidP="0047571B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0310" w14:textId="03EE387C" w:rsidR="008C5B85" w:rsidRDefault="008C5B85" w:rsidP="0047571B">
            <w:pPr>
              <w:spacing w:after="0" w:line="259" w:lineRule="auto"/>
              <w:ind w:lef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4DBC" w14:textId="64F9A371" w:rsidR="008C5B85" w:rsidRDefault="008C5B85" w:rsidP="0047571B">
            <w:pPr>
              <w:spacing w:after="0" w:line="259" w:lineRule="auto"/>
              <w:ind w:left="111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8C5B85" w14:paraId="6EBB6EF2" w14:textId="77777777" w:rsidTr="008C5B85">
        <w:trPr>
          <w:trHeight w:val="350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A801" w14:textId="6868C2ED" w:rsidR="008C5B85" w:rsidRDefault="008C5B85" w:rsidP="008C5B8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«Надежный»</w:t>
            </w:r>
            <w: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1CE1" w14:textId="77777777" w:rsidR="008C5B85" w:rsidRDefault="008C5B85" w:rsidP="008C5B8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12 </w:t>
            </w:r>
            <w:r>
              <w:t xml:space="preserve">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E0F2" w14:textId="5800214F" w:rsidR="008C5B85" w:rsidRDefault="008C5B85" w:rsidP="0047571B">
            <w:pPr>
              <w:spacing w:after="0" w:line="259" w:lineRule="auto"/>
              <w:ind w:left="0" w:right="6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11,80%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6B66" w14:textId="180AA5D3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679" w14:textId="0F18D80D" w:rsidR="008C5B85" w:rsidRDefault="008C5B85" w:rsidP="0047571B">
            <w:pPr>
              <w:tabs>
                <w:tab w:val="center" w:pos="433"/>
              </w:tabs>
              <w:spacing w:after="0" w:line="259" w:lineRule="auto"/>
              <w:ind w:left="-18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6F32" w14:textId="6B88461F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B6B2" w14:textId="65F7157C" w:rsidR="008C5B85" w:rsidRDefault="008C5B85" w:rsidP="0047571B">
            <w:pPr>
              <w:spacing w:after="0" w:line="259" w:lineRule="auto"/>
              <w:ind w:left="-1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12,50%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82DB" w14:textId="53002A8F" w:rsidR="008C5B85" w:rsidRDefault="008C5B85" w:rsidP="0047571B">
            <w:pPr>
              <w:tabs>
                <w:tab w:val="right" w:pos="706"/>
              </w:tabs>
              <w:spacing w:after="0" w:line="259" w:lineRule="auto"/>
              <w:ind w:left="-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149B" w14:textId="486D9B19" w:rsidR="008C5B85" w:rsidRDefault="008C5B85" w:rsidP="0047571B">
            <w:pPr>
              <w:spacing w:after="0" w:line="259" w:lineRule="auto"/>
              <w:ind w:lef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3A53" w14:textId="2FE3DE2F" w:rsidR="008C5B85" w:rsidRDefault="008C5B85" w:rsidP="0047571B">
            <w:pPr>
              <w:spacing w:after="0" w:line="259" w:lineRule="auto"/>
              <w:ind w:left="111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8C5B85" w14:paraId="481382CE" w14:textId="77777777" w:rsidTr="008C5B85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303A" w14:textId="77777777" w:rsidR="008C5B85" w:rsidRDefault="008C5B85" w:rsidP="008C5B85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F3B8" w14:textId="77777777" w:rsidR="008C5B85" w:rsidRDefault="008C5B85" w:rsidP="008C5B8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24</w:t>
            </w:r>
            <w:r>
              <w:t xml:space="preserve">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9ABB" w14:textId="53CF6B38" w:rsidR="008C5B85" w:rsidRDefault="008C5B85" w:rsidP="0047571B">
            <w:pPr>
              <w:spacing w:after="0" w:line="259" w:lineRule="auto"/>
              <w:ind w:left="158" w:firstLine="0"/>
            </w:pPr>
            <w:r>
              <w:rPr>
                <w:rFonts w:ascii="Calibri" w:eastAsia="Calibri" w:hAnsi="Calibri" w:cs="Calibri"/>
                <w:sz w:val="20"/>
              </w:rPr>
              <w:t>6,10%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DD50" w14:textId="57511B62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16B0" w14:textId="472514FB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2280" w14:textId="5D9468D9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43B1" w14:textId="21873C67" w:rsidR="008C5B85" w:rsidRDefault="008C5B85" w:rsidP="0047571B">
            <w:pPr>
              <w:spacing w:after="0" w:line="259" w:lineRule="auto"/>
              <w:ind w:left="-12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6,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29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CA2B" w14:textId="5C2500A6" w:rsidR="008C5B85" w:rsidRDefault="008C5B85" w:rsidP="0047571B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D0E7" w14:textId="1296DA37" w:rsidR="008C5B85" w:rsidRDefault="008C5B85" w:rsidP="0047571B">
            <w:pPr>
              <w:spacing w:after="0" w:line="259" w:lineRule="auto"/>
              <w:ind w:left="3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FC5F" w14:textId="403E37C3" w:rsidR="008C5B85" w:rsidRDefault="008C5B85" w:rsidP="0047571B">
            <w:pPr>
              <w:spacing w:after="0" w:line="259" w:lineRule="auto"/>
              <w:ind w:left="111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</w:t>
            </w:r>
            <w:r>
              <w:rPr>
                <w:rFonts w:ascii="Calibri" w:eastAsia="Calibri" w:hAnsi="Calibri" w:cs="Calibri"/>
                <w:sz w:val="20"/>
                <w:lang w:val="ru-RU"/>
              </w:rPr>
              <w:t>0</w:t>
            </w:r>
            <w:r>
              <w:rPr>
                <w:rFonts w:ascii="Calibri" w:eastAsia="Calibri" w:hAnsi="Calibri" w:cs="Calibri"/>
                <w:sz w:val="20"/>
              </w:rPr>
              <w:t>%</w:t>
            </w:r>
          </w:p>
        </w:tc>
      </w:tr>
      <w:tr w:rsidR="002817C8" w14:paraId="64C2749A" w14:textId="77777777" w:rsidTr="002817C8">
        <w:trPr>
          <w:trHeight w:val="234"/>
        </w:trPr>
        <w:tc>
          <w:tcPr>
            <w:tcW w:w="2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FED1" w14:textId="77777777" w:rsidR="002817C8" w:rsidRDefault="002817C8" w:rsidP="002817C8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«Прогресс» </w:t>
            </w:r>
            <w: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55391" w14:textId="77777777" w:rsidR="002817C8" w:rsidRDefault="002817C8" w:rsidP="002817C8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12</w:t>
            </w:r>
            <w:r>
              <w:t xml:space="preserve"> 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D1FF" w14:textId="564AA2BF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6BE1E7" w14:textId="5CD92101" w:rsidR="002817C8" w:rsidRDefault="002817C8" w:rsidP="002817C8">
            <w:pPr>
              <w:spacing w:after="0" w:line="259" w:lineRule="auto"/>
              <w:ind w:left="12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3296" w14:textId="3082DB9B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6BE6" w14:textId="67F1ED3A" w:rsidR="002817C8" w:rsidRDefault="002817C8" w:rsidP="002817C8">
            <w:pPr>
              <w:spacing w:after="0" w:line="259" w:lineRule="auto"/>
              <w:ind w:left="-19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345D" w14:textId="33A9ADF1" w:rsidR="002817C8" w:rsidRDefault="002817C8" w:rsidP="002817C8">
            <w:pPr>
              <w:spacing w:after="0" w:line="259" w:lineRule="auto"/>
              <w:ind w:left="-14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13,99%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4BD83" w14:textId="282E01C1" w:rsidR="002817C8" w:rsidRDefault="002817C8" w:rsidP="002817C8">
            <w:pPr>
              <w:spacing w:after="0" w:line="259" w:lineRule="auto"/>
              <w:ind w:left="0" w:right="11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0975" w14:textId="695057AC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9031" w14:textId="1EE2BD4C" w:rsidR="002817C8" w:rsidRDefault="002817C8" w:rsidP="002817C8">
            <w:pPr>
              <w:spacing w:after="0" w:line="259" w:lineRule="auto"/>
              <w:ind w:left="0" w:right="103" w:firstLine="0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  <w:tr w:rsidR="002817C8" w14:paraId="3B245741" w14:textId="77777777" w:rsidTr="002817C8">
        <w:trPr>
          <w:trHeight w:val="2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0018C1" w14:textId="77777777" w:rsidR="002817C8" w:rsidRDefault="002817C8" w:rsidP="002817C8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271AB" w14:textId="3B6CE4F3" w:rsidR="002817C8" w:rsidRDefault="00C64D5D" w:rsidP="002817C8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  <w:lang w:val="ru-RU"/>
              </w:rPr>
              <w:t>24</w:t>
            </w:r>
            <w:r w:rsidR="002817C8">
              <w:rPr>
                <w:sz w:val="20"/>
              </w:rPr>
              <w:t xml:space="preserve"> </w:t>
            </w:r>
            <w:r w:rsidR="002817C8">
              <w:t xml:space="preserve">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F6086" w14:textId="33338AD7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13,1%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6BF63" w14:textId="60222B96" w:rsidR="002817C8" w:rsidRDefault="002817C8" w:rsidP="002817C8">
            <w:pPr>
              <w:spacing w:after="0" w:line="259" w:lineRule="auto"/>
              <w:ind w:left="12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F01E" w14:textId="018EF7CF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5662" w14:textId="079172E7" w:rsidR="002817C8" w:rsidRDefault="002817C8" w:rsidP="002817C8">
            <w:pPr>
              <w:tabs>
                <w:tab w:val="center" w:pos="362"/>
              </w:tabs>
              <w:spacing w:after="0" w:line="259" w:lineRule="auto"/>
              <w:ind w:left="-19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E33D" w14:textId="60A38F64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13,99%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07BE4" w14:textId="67D58996" w:rsidR="002817C8" w:rsidRDefault="002817C8" w:rsidP="002817C8">
            <w:pPr>
              <w:spacing w:after="0" w:line="259" w:lineRule="auto"/>
              <w:ind w:left="0" w:right="11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C6C6" w14:textId="19909F6A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77D1" w14:textId="2ECD28C0" w:rsidR="002817C8" w:rsidRDefault="002817C8" w:rsidP="002817C8">
            <w:pPr>
              <w:spacing w:after="0" w:line="259" w:lineRule="auto"/>
              <w:ind w:left="41" w:firstLine="0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  <w:tr w:rsidR="002817C8" w14:paraId="69DAF185" w14:textId="77777777" w:rsidTr="002817C8">
        <w:trPr>
          <w:trHeight w:val="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39A4" w14:textId="77777777" w:rsidR="002817C8" w:rsidRDefault="002817C8" w:rsidP="002817C8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945165" w14:textId="262A4FCB" w:rsidR="002817C8" w:rsidRPr="00C64D5D" w:rsidRDefault="00C64D5D" w:rsidP="002817C8">
            <w:pPr>
              <w:spacing w:after="0" w:line="259" w:lineRule="auto"/>
              <w:ind w:left="2" w:firstLine="0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839B" w14:textId="32B831B4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12,7%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CAB26" w14:textId="3E3519EB" w:rsidR="002817C8" w:rsidRDefault="002817C8" w:rsidP="002817C8">
            <w:pPr>
              <w:spacing w:after="0" w:line="259" w:lineRule="auto"/>
              <w:ind w:left="123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1,00%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A27A" w14:textId="4FF1BA64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BFBB7" w14:textId="1A52A5CB" w:rsidR="002817C8" w:rsidRDefault="002817C8" w:rsidP="002817C8">
            <w:pPr>
              <w:tabs>
                <w:tab w:val="center" w:pos="362"/>
              </w:tabs>
              <w:spacing w:after="0" w:line="259" w:lineRule="auto"/>
              <w:ind w:left="-19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44358" w14:textId="291CB73E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13,54%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52B9" w14:textId="3F3B836C" w:rsidR="002817C8" w:rsidRDefault="002817C8" w:rsidP="002817C8">
            <w:pPr>
              <w:spacing w:after="0" w:line="259" w:lineRule="auto"/>
              <w:ind w:left="0" w:right="117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>1,01%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4F30" w14:textId="1720820B" w:rsidR="002817C8" w:rsidRDefault="002817C8" w:rsidP="002817C8">
            <w:pPr>
              <w:spacing w:after="0" w:line="259" w:lineRule="auto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9EF5" w14:textId="3675E15B" w:rsidR="002817C8" w:rsidRDefault="002817C8" w:rsidP="002817C8">
            <w:pPr>
              <w:spacing w:after="0" w:line="259" w:lineRule="auto"/>
              <w:ind w:left="41" w:firstLine="0"/>
              <w:jc w:val="center"/>
            </w:pPr>
            <w:r>
              <w:rPr>
                <w:rFonts w:ascii="Calibri" w:eastAsia="Calibri" w:hAnsi="Calibri" w:cs="Calibri"/>
                <w:kern w:val="0"/>
                <w:sz w:val="20"/>
                <w14:ligatures w14:val="none"/>
              </w:rPr>
              <w:t>-</w:t>
            </w:r>
          </w:p>
        </w:tc>
      </w:tr>
    </w:tbl>
    <w:p w14:paraId="0F707753" w14:textId="77777777" w:rsidR="00717FDA" w:rsidRDefault="00000000">
      <w:pPr>
        <w:spacing w:after="42" w:line="259" w:lineRule="auto"/>
        <w:ind w:firstLine="0"/>
      </w:pPr>
      <w:r>
        <w:t xml:space="preserve">  </w:t>
      </w:r>
    </w:p>
    <w:p w14:paraId="55CD01D8" w14:textId="2806373C" w:rsidR="00717FDA" w:rsidRPr="008C5B85" w:rsidRDefault="00000000" w:rsidP="008C5B85">
      <w:pPr>
        <w:spacing w:after="69" w:line="314" w:lineRule="auto"/>
        <w:ind w:left="0"/>
      </w:pPr>
      <w:r>
        <w:t xml:space="preserve">* </w:t>
      </w:r>
      <w:r w:rsidR="008C5B85" w:rsidRPr="008C5B85">
        <w:t xml:space="preserve">Сыйақы мөлшерлемелері Қаржыны жəне тəуекелдерді басқару комитетінің 10.08.2026 ж. өткізілген мəжілісінің (кезектен тыс) №25 хаттамасымен бекітілген, </w:t>
      </w:r>
      <w:r w:rsidR="00512600" w:rsidRPr="00512600">
        <w:t>21</w:t>
      </w:r>
      <w:r w:rsidR="002817C8" w:rsidRPr="002817C8">
        <w:t>.08</w:t>
      </w:r>
      <w:r w:rsidR="008C5B85" w:rsidRPr="008C5B85">
        <w:t xml:space="preserve">.2026 ж. бастап қолданысқа енгізілген. </w:t>
      </w:r>
    </w:p>
    <w:p w14:paraId="34CC8C9E" w14:textId="77777777" w:rsidR="00717FDA" w:rsidRDefault="00000000">
      <w:pPr>
        <w:spacing w:line="259" w:lineRule="auto"/>
        <w:ind w:left="19" w:firstLine="0"/>
      </w:pPr>
      <w:r>
        <w:t xml:space="preserve"> </w:t>
      </w:r>
    </w:p>
    <w:p w14:paraId="263B5860" w14:textId="77777777" w:rsidR="00717FDA" w:rsidRDefault="00000000">
      <w:pPr>
        <w:spacing w:after="0" w:line="259" w:lineRule="auto"/>
        <w:ind w:left="19" w:firstLine="0"/>
      </w:pPr>
      <w:r>
        <w:t xml:space="preserve"> </w:t>
      </w:r>
    </w:p>
    <w:tbl>
      <w:tblPr>
        <w:tblStyle w:val="TableGrid"/>
        <w:tblW w:w="9346" w:type="dxa"/>
        <w:tblInd w:w="10" w:type="dxa"/>
        <w:tblCellMar>
          <w:top w:w="248" w:type="dxa"/>
          <w:left w:w="116" w:type="dxa"/>
          <w:bottom w:w="48" w:type="dxa"/>
          <w:right w:w="90" w:type="dxa"/>
        </w:tblCellMar>
        <w:tblLook w:val="04A0" w:firstRow="1" w:lastRow="0" w:firstColumn="1" w:lastColumn="0" w:noHBand="0" w:noVBand="1"/>
      </w:tblPr>
      <w:tblGrid>
        <w:gridCol w:w="1526"/>
        <w:gridCol w:w="7820"/>
      </w:tblGrid>
      <w:tr w:rsidR="00717FDA" w14:paraId="43EB6664" w14:textId="77777777">
        <w:trPr>
          <w:trHeight w:val="7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A1F95" w14:textId="77777777" w:rsidR="00717FDA" w:rsidRDefault="00000000">
            <w:pPr>
              <w:spacing w:after="0" w:line="259" w:lineRule="auto"/>
              <w:ind w:left="468" w:hanging="233"/>
            </w:pPr>
            <w:r>
              <w:rPr>
                <w:b/>
                <w:sz w:val="20"/>
              </w:rPr>
              <w:t>Салымның түрі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A869E" w14:textId="77777777" w:rsidR="00717FDA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0"/>
              </w:rPr>
              <w:t xml:space="preserve">Мерзімінен бұрын бұзу талаптары </w:t>
            </w:r>
          </w:p>
        </w:tc>
      </w:tr>
      <w:tr w:rsidR="00717FDA" w14:paraId="0A77DCB3" w14:textId="77777777">
        <w:trPr>
          <w:trHeight w:val="75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E212" w14:textId="77777777" w:rsidR="00717FDA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«Икемді»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49AEA" w14:textId="77777777" w:rsidR="00717FDA" w:rsidRDefault="00000000">
            <w:pPr>
              <w:spacing w:after="0" w:line="259" w:lineRule="auto"/>
              <w:ind w:left="0" w:firstLine="200"/>
            </w:pPr>
            <w:r>
              <w:rPr>
                <w:sz w:val="20"/>
              </w:rPr>
              <w:t xml:space="preserve">Сыйақы салымға ақша орналастырылған нақты кезең үшін, салым бойынша бұрын төленген сыйақы қайта саналмай төленеді. </w:t>
            </w:r>
          </w:p>
        </w:tc>
      </w:tr>
      <w:tr w:rsidR="00717FDA" w14:paraId="5B50736E" w14:textId="77777777">
        <w:trPr>
          <w:trHeight w:val="98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82C3" w14:textId="77777777" w:rsidR="00717FDA" w:rsidRDefault="00000000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«Сенімді»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75479" w14:textId="77777777" w:rsidR="00717FDA" w:rsidRDefault="00000000">
            <w:pPr>
              <w:spacing w:after="0" w:line="259" w:lineRule="auto"/>
              <w:ind w:left="0" w:firstLine="200"/>
            </w:pPr>
            <w:r>
              <w:rPr>
                <w:sz w:val="20"/>
              </w:rPr>
              <w:t xml:space="preserve">Клиент өтініш берген күннен бастап 30 күнтізбелік күн аяқталғаннан кейін, сыйақы Шарт бұзылатын күні қолданыста болған «Талап еткенге дейінгі» салымының мөлшерлемесі бойынша төленеді.   </w:t>
            </w:r>
          </w:p>
        </w:tc>
      </w:tr>
    </w:tbl>
    <w:p w14:paraId="38693C1F" w14:textId="77777777" w:rsidR="00717FDA" w:rsidRDefault="00000000">
      <w:pPr>
        <w:spacing w:after="0" w:line="259" w:lineRule="auto"/>
        <w:ind w:left="5" w:firstLine="0"/>
      </w:pPr>
      <w:r>
        <w:t xml:space="preserve"> </w:t>
      </w:r>
    </w:p>
    <w:sectPr w:rsidR="00717FDA">
      <w:pgSz w:w="11904" w:h="16838"/>
      <w:pgMar w:top="1445" w:right="1449" w:bottom="1535" w:left="16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FDA"/>
    <w:rsid w:val="002817C8"/>
    <w:rsid w:val="0047571B"/>
    <w:rsid w:val="00512600"/>
    <w:rsid w:val="00717FDA"/>
    <w:rsid w:val="00774E10"/>
    <w:rsid w:val="008C5B85"/>
    <w:rsid w:val="00C64D5D"/>
    <w:rsid w:val="00D6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AF54E"/>
  <w15:docId w15:val="{9510FA75-385B-40BB-817F-556AEE3B0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708</Words>
  <Characters>4037</Characters>
  <Application>Microsoft Office Word</Application>
  <DocSecurity>0</DocSecurity>
  <Lines>33</Lines>
  <Paragraphs>9</Paragraphs>
  <ScaleCrop>false</ScaleCrop>
  <Company>BCC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Тришкина Кристина Юрьевна</dc:creator>
  <cp:keywords/>
  <cp:lastModifiedBy>Тришкина Кристина Юрьевна</cp:lastModifiedBy>
  <cp:revision>5</cp:revision>
  <dcterms:created xsi:type="dcterms:W3CDTF">2026-08-13T12:01:00Z</dcterms:created>
  <dcterms:modified xsi:type="dcterms:W3CDTF">2026-08-20T06:37:00Z</dcterms:modified>
</cp:coreProperties>
</file>